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0CA32" w14:textId="77777777" w:rsidR="001A455C" w:rsidRPr="00665B6D" w:rsidRDefault="007C28BE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</w:t>
      </w:r>
      <w:r w:rsidR="00665B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</w:p>
    <w:p w14:paraId="62A994D6" w14:textId="77777777" w:rsidR="001A455C" w:rsidRDefault="001A455C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BFCA2F" w14:textId="77777777" w:rsidR="006676FB" w:rsidRPr="00D2306E" w:rsidRDefault="006676FB" w:rsidP="006676FB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Детский сад Симба-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</w:t>
      </w:r>
      <w:r w:rsidRPr="006E67C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средняя группа 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C</w:t>
      </w:r>
      <w:proofErr w:type="spellStart"/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олнышко</w:t>
      </w:r>
      <w:proofErr w:type="spellEnd"/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3-х лет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составления плана:</w:t>
      </w:r>
      <w:r w:rsidRPr="006676F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20.10.2025г. - 24.10.2025г.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</w:t>
      </w:r>
      <w:r w:rsidRPr="0068793C">
        <w:rPr>
          <w:rFonts w:ascii="Times New Roman" w:eastAsia="Times New Roman" w:hAnsi="Times New Roman" w:cs="Times New Roman"/>
          <w:b/>
          <w:sz w:val="24"/>
          <w:szCs w:val="24"/>
        </w:rPr>
        <w:t>ФИО педагог</w:t>
      </w:r>
      <w:r w:rsidRPr="006879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а:</w:t>
      </w:r>
      <w:r w:rsidRPr="00D230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68793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Асыл</w:t>
      </w:r>
      <w:proofErr w:type="spellEnd"/>
      <w:r w:rsidRPr="0068793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З.</w:t>
      </w:r>
      <w:r w:rsidRPr="00D230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3EBC2AE4" w14:textId="77777777" w:rsidR="000F1F12" w:rsidRPr="000F1F12" w:rsidRDefault="007C28BE" w:rsidP="006676FB">
      <w:pPr>
        <w:widowControl w:val="0"/>
        <w:ind w:left="-283" w:right="-6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0F1F1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</w:t>
      </w:r>
      <w:r w:rsidR="006676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</w:t>
      </w:r>
      <w:r w:rsidR="000F1F1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 неделя</w:t>
      </w:r>
    </w:p>
    <w:p w14:paraId="53C6410C" w14:textId="77777777" w:rsidR="001A455C" w:rsidRDefault="001A455C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1A455C" w14:paraId="312CC3F1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BA497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A24256" w14:textId="77777777" w:rsidR="001A455C" w:rsidRDefault="007C28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D7B5E2" w14:textId="77777777" w:rsidR="001A455C" w:rsidRDefault="007C28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D697460" w14:textId="77777777" w:rsidR="001A455C" w:rsidRDefault="007C28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A22F1D" w14:textId="77777777" w:rsidR="001A455C" w:rsidRDefault="007C28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F633C4" w14:textId="77777777" w:rsidR="001A455C" w:rsidRDefault="007C28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1A455C" w14:paraId="398E734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65B0F2" w14:textId="77777777" w:rsidR="001A455C" w:rsidRDefault="001A45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41F6D3" w14:textId="77777777" w:rsidR="001A455C" w:rsidRDefault="001A45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A6DE5C" w14:textId="77777777" w:rsidR="001A455C" w:rsidRPr="007C28BE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\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зъ</w:t>
            </w:r>
            <w:proofErr w:type="spellEnd"/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AD43DE" w14:textId="77777777" w:rsidR="001A455C" w:rsidRDefault="001A45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116A53" w14:textId="77777777" w:rsidR="001A455C" w:rsidRDefault="001A45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28C15A" w14:textId="77777777" w:rsidR="001A455C" w:rsidRDefault="001A45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55C" w14:paraId="475D2AC5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A80D5" w14:textId="77777777" w:rsidR="001A455C" w:rsidRDefault="007C28B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Атаңның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бол". /// "Не будь сыном только своего отца - будь сыном всего народа". (Абай Кунанбаев)</w:t>
            </w:r>
          </w:p>
        </w:tc>
      </w:tr>
      <w:tr w:rsidR="001A455C" w14:paraId="1055B126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3E94A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DA3A7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создание благоприятной среды для детей.</w:t>
            </w:r>
          </w:p>
          <w:p w14:paraId="3A00BE1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это к нам пришел,</w:t>
            </w:r>
          </w:p>
          <w:p w14:paraId="498A602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Друга своего привел?</w:t>
            </w:r>
          </w:p>
          <w:p w14:paraId="5C97E7E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хочет снова и опять</w:t>
            </w:r>
          </w:p>
          <w:p w14:paraId="4AA75431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нами в игры поиграть? (Д. Ахметова)</w:t>
            </w:r>
          </w:p>
        </w:tc>
      </w:tr>
      <w:tr w:rsidR="001A455C" w14:paraId="3E0B1BA3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79AE0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156D33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на тему "Почему дети разные?", Консультация для родителей: "Организация игрового уголка дома; ответы на вопросы родителей.</w:t>
            </w:r>
          </w:p>
        </w:tc>
      </w:tr>
      <w:tr w:rsidR="001A455C" w14:paraId="75BD17B7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301B7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0F99DF7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1DFBF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».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разложить раздаточные материалы по показу. (ознакомление с окружающим миром, развитие речи, физическое развитие)</w:t>
            </w:r>
          </w:p>
          <w:p w14:paraId="2259287A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побуждать детей самостоятельно выполнять простейшие поручения, готовить материалы, оборудование по образцы показа педагога, необходимые для различных видов детской деятельности; развивать координацию, мелкую моторику рук, поддерживать желание называть предметы, помогать.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7284B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«Экономия»: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навести порядок в игровом уголке. (ознакомление с окружающим миром, развитие речи, физическое развитие)</w:t>
            </w:r>
          </w:p>
          <w:p w14:paraId="3159793B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поддерживать желание (мотивировать) детей самостоятельно выполнять простейшие поручения, убирать игрушки, книги, предметы на место; поддерживать желание помогать; учить детей наводить порядок в полках с игрушками, протирать пыль, расставлять игрушки (называть их) в ряды либо произвольно с определенное частотой; формировать представления о бережном отношении к игрушкам.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8C9AB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».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покормить рыбок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аквариуме. (ознакомление с окружающим миром, развитие речи, физическое развитие)</w:t>
            </w:r>
          </w:p>
          <w:p w14:paraId="3D18F105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упражнять детей в умении кормить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E314A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». Трудовые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полить комнатные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растения. (ознакомление с окружающим миром, развитие речи, физическое развитие)</w:t>
            </w:r>
          </w:p>
          <w:p w14:paraId="229CEBBE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самостоятельно выполнять простейшие поручения, отрабатывать умение правильно держать лейку с умеренной струей воды, побуждать подносить носик лейки к стволу, направлять струю воды в почвы; формировать представления о некоторых комнатных растениях (фикус, бальзамин, аспидистра), распознавать части растений; воспитывать желание заботиться о растениях, поддерживать желание помогать.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0CA905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соблюдать последовательность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действий: уборка пыли со столов, стульев, полок; уборка игрушек на свои места после игры. (физическое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</w:tc>
      </w:tr>
      <w:tr w:rsidR="001A455C" w14:paraId="1E029A92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43C97A" w14:textId="77777777" w:rsidR="001A455C" w:rsidRDefault="001A455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95533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"Что это за птица?"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54A6559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изображать птиц и различать их по определенным признакам.</w:t>
            </w:r>
          </w:p>
          <w:p w14:paraId="0C2EA8A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"Весёлый воробей"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физическое воспитание, ознакомление с окружающим миром)</w:t>
            </w:r>
          </w:p>
          <w:p w14:paraId="7508A88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учить детей выполнять движения по тексту; дать возможность повторять слова и простые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фразыразвивать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речь, положительные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эмоции.</w:t>
            </w:r>
          </w:p>
          <w:p w14:paraId="6835C35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Саусақтар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7193D65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https://bilimkids.kz/media/video/sausa-tar</w:t>
            </w:r>
          </w:p>
          <w:p w14:paraId="4F91C8F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запоминанию считалки на казахском языке, способствовать эмоциональному подъему.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D7F9D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"Назови одним словом"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46993AF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предметами по отдельности, дать общее название предметам одним словом, воспитывать смекалку, сообразительность.</w:t>
            </w:r>
          </w:p>
          <w:p w14:paraId="7F792CD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потешки.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6B92225" w14:textId="77777777" w:rsidR="001A455C" w:rsidRDefault="007C28BE" w:rsidP="00AF00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обучать умению заучивать потешки; развивать артикуляцию, память, слуховое внимание, положительные эмоции.</w:t>
            </w:r>
          </w:p>
          <w:p w14:paraId="675FC593" w14:textId="77777777" w:rsidR="001A455C" w:rsidRPr="00AF0022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Всем миленький.</w:t>
            </w:r>
          </w:p>
          <w:p w14:paraId="602B73F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"Сказочные домики".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конструирование)</w:t>
            </w:r>
          </w:p>
          <w:p w14:paraId="7E0CA33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домики для игрушек из крупного строительного материала.</w:t>
            </w:r>
          </w:p>
          <w:p w14:paraId="45DE890A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конструктивные навыки.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3C1B7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Логоритмика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«Потешка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на улочке»». Д. Ахметова (развитие речи и художественная литература, музыка, физвоспитание)</w:t>
            </w:r>
          </w:p>
          <w:p w14:paraId="6DF6DEC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развивать фонематических слух, артикуляцию,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обогощать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словарь, развивать интерес к художественному слову.</w:t>
            </w:r>
          </w:p>
          <w:p w14:paraId="32CE434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Жила-была уточка,</w:t>
            </w:r>
          </w:p>
          <w:p w14:paraId="2DF6D3E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Жила-была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гусочка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12D179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Жила-была курочка</w:t>
            </w:r>
          </w:p>
          <w:p w14:paraId="69EEFCA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на улочке.</w:t>
            </w:r>
          </w:p>
          <w:p w14:paraId="105F9C2A" w14:textId="77777777" w:rsidR="001A455C" w:rsidRDefault="001A45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F6B6A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Ходит, ходит уточка,</w:t>
            </w:r>
          </w:p>
          <w:p w14:paraId="19C9CB6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Ходит, ходит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гусочка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D8D2B1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Ходит, ходит курочка</w:t>
            </w:r>
          </w:p>
          <w:p w14:paraId="5BBB418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по улочке.</w:t>
            </w:r>
          </w:p>
          <w:p w14:paraId="39CD19EE" w14:textId="77777777" w:rsidR="001A455C" w:rsidRDefault="001A45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68830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Погуляла уточка,</w:t>
            </w:r>
          </w:p>
          <w:p w14:paraId="2078370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Погуляла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гусочка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EE4E9C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Погуляла курочка</w:t>
            </w:r>
          </w:p>
          <w:p w14:paraId="6EEA55E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по улочке.</w:t>
            </w:r>
          </w:p>
          <w:p w14:paraId="2EED94F9" w14:textId="77777777" w:rsidR="001A455C" w:rsidRDefault="001A45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78CE3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ходи, ты, уточка,</w:t>
            </w:r>
          </w:p>
          <w:p w14:paraId="148C62A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ходи, ты,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гусочка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8B0B97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ходи, ты, курочка</w:t>
            </w:r>
          </w:p>
          <w:p w14:paraId="5EC8EC0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на улочку.</w:t>
            </w:r>
          </w:p>
          <w:p w14:paraId="5D143098" w14:textId="77777777" w:rsidR="001A455C" w:rsidRDefault="001A455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9925D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малой подвижности "Узнай по голосу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(ознакомление с окружающим миром, физическое развитие)</w:t>
            </w:r>
          </w:p>
          <w:p w14:paraId="104C7A4D" w14:textId="77777777" w:rsidR="001A455C" w:rsidRDefault="007C28BE" w:rsidP="00AF00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играть по правилам; развивать речевые навыки и физические качества.</w:t>
            </w:r>
          </w:p>
          <w:p w14:paraId="60FC985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"Уточка"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556E110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умение проговаривать слова текста согласно ритма стихотворных строк; развивать представление об объекте.</w:t>
            </w:r>
          </w:p>
          <w:p w14:paraId="7A914E2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Шла уточка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бережочком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37028F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Шла серая по крутому.</w:t>
            </w:r>
          </w:p>
          <w:p w14:paraId="70E0CD9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Вела детей за собою,</w:t>
            </w:r>
          </w:p>
          <w:p w14:paraId="7B3B303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малого, и большого,</w:t>
            </w:r>
          </w:p>
          <w:p w14:paraId="28B536E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среднего, и меньшого,</w:t>
            </w:r>
          </w:p>
          <w:p w14:paraId="4B07E0B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самого любимого.</w:t>
            </w:r>
          </w:p>
          <w:p w14:paraId="084460B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Идут двумя пальчиками по столу, переваливаясь. Загибают безымянный палец; большой палец. Загибают средний палец; мизинец. Загибают указательный палец.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3F019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идактическая игра "Какое это время года?".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062D68D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знания о месяцах каждого сезона и основных особенностях времен года. Педагог читает стихотворение, а дети должны найти в этом стихотворении, о каком времени года идет речь.</w:t>
            </w:r>
          </w:p>
          <w:p w14:paraId="171B7ED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Настольная игра "Мозаика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(физическое развитие, ознакомление с окружающим миром, основы математики)</w:t>
            </w:r>
          </w:p>
          <w:p w14:paraId="14DD87D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и: дать возможность исследовать названные фигуры с помощью осязания и зрения; учить детей находить и расставлять части заданных картинок, отрабатывать умения собирать картинку по образцу; развивать мышление, мелкую моторику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рук; воспитывать усидчивость, смекалку.</w:t>
            </w:r>
          </w:p>
          <w:p w14:paraId="11B15AD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"Похлопаем в ладоши".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ознакомление с окружающим миром)</w:t>
            </w:r>
          </w:p>
          <w:p w14:paraId="5BF696C3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в детях чувство ритма, умение выполнять хлопки вместе и одновременно; побуждать петь вместе со взрослым.</w:t>
            </w:r>
          </w:p>
        </w:tc>
      </w:tr>
      <w:tr w:rsidR="001A455C" w14:paraId="5095B864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F0A3C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C9350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мячом) (физическое воспитание, ознакомление с окружающим миром)</w:t>
            </w:r>
          </w:p>
          <w:p w14:paraId="080559C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ИП: стоя, ноги на ширине плеч, мяч перед собой. 1- вытянуть руки вперед, 2-вверх, 3- вперед, 4- ИП. Повторить 4 раза.</w:t>
            </w:r>
          </w:p>
          <w:p w14:paraId="50517B7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ИП: стоя, ноги на ширине плеч, мяч в руках, внизу. 1- поднять руки вверх, 2- ИП. Повторить 4 раза.</w:t>
            </w:r>
          </w:p>
          <w:p w14:paraId="60FA2DB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ИП: стоя, ноги на шири плеч, мяч перед собой. 1- вытянуть руки вперед, 2- повернуться в одну сторону, 3 - вперед, 4- ИП. Повторить по 2 раза на каждую сторону.</w:t>
            </w:r>
          </w:p>
          <w:p w14:paraId="78B99D9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ИП: стоя, ноги шире плеч, мяч перед собой. 1- наклониться вперед, коснуться мячом пола, 2- ИП. Повторить 4 раза.</w:t>
            </w:r>
          </w:p>
          <w:p w14:paraId="03E0E78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Прыжки на месте, руки на поясе. Мяч лежит перед собой. 8 раз. С переходом в марш 8 раз. Повторить 2 раза.</w:t>
            </w:r>
          </w:p>
          <w:p w14:paraId="661F0F2A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</w:t>
            </w:r>
          </w:p>
        </w:tc>
      </w:tr>
      <w:tr w:rsidR="001A455C" w14:paraId="248002CF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CFB10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C6B46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развивать у детей понимание и потребность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5E02C37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2B12222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71B4C4D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3EEFB54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0D09805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Умоет наше личико,</w:t>
            </w:r>
          </w:p>
          <w:p w14:paraId="408C670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6558B1C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16A941B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764BC1B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5353129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34FE3DE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  <w:p w14:paraId="189955C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, "Спасибо", "Рахмет".</w:t>
            </w:r>
          </w:p>
          <w:p w14:paraId="4D7BA59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и щеки наелись досыта.</w:t>
            </w:r>
          </w:p>
          <w:p w14:paraId="1B8CF2A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Подбородку тоже досталось.</w:t>
            </w:r>
          </w:p>
          <w:p w14:paraId="0945546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мизинчик попробовал малость.</w:t>
            </w:r>
          </w:p>
          <w:p w14:paraId="43C47AB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Чуточку съели лобик с макушкою.</w:t>
            </w:r>
          </w:p>
          <w:p w14:paraId="63A4A34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Остальное докушали ушки!</w:t>
            </w:r>
          </w:p>
          <w:p w14:paraId="3E18009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14:paraId="39DB134B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1A455C" w14:paraId="0E4E0234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F87B8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A7594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слушание, исполнение государственного Гимна Казахстан.</w:t>
            </w:r>
          </w:p>
          <w:p w14:paraId="4F181EC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библиотека. Пополнить библиотеку новыми книгами, иллюстрациями о Казахстане, природе, птицах родного края, фотографиями, сделанными родителями;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(художественная литература, ознакомление с окружающим миром)</w:t>
            </w:r>
          </w:p>
          <w:p w14:paraId="6B6298E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(песня народного певца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Асета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Найманбаева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https://kitap.kz/music/1/nurzhan-zhanpeyisovting-oryndauyndagy-nder исполнитель Нуржан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Жанпеисов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090CE7A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»: Мечты и цели.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Тема: «О чем я мечтаю?» Задачи: Обсудить, как мечты могут стать реальностью, как нужно к этому идти.</w:t>
            </w:r>
          </w:p>
        </w:tc>
      </w:tr>
      <w:tr w:rsidR="001A455C" w14:paraId="0B7EA74D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B73D3C" w14:textId="77777777" w:rsidR="001A455C" w:rsidRDefault="001A455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B5176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упражнение </w:t>
            </w: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"Календарь погоды".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миром)</w:t>
            </w:r>
          </w:p>
          <w:p w14:paraId="37501793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устанавливать в календаре наблюдений состояния погоды в осенний период года; формировать интерес к явлениям неживой природы.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A5229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детей положительный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настрой и мотивацию к деятельности, учить детей здороваться друг с другом. (ознакомление с окружающим миром)</w:t>
            </w:r>
          </w:p>
          <w:p w14:paraId="582DD46C" w14:textId="77777777" w:rsidR="001A455C" w:rsidRDefault="001A455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3B28F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Дидактическая игра "Птицы нашего </w:t>
            </w: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двора" (развитие речи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художественная литература, ознакомление с окружающим миром)</w:t>
            </w:r>
          </w:p>
          <w:p w14:paraId="059EB378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детей обобщенное представление о зимующих и перелетных птицах нашей страны, их повадках, внешнем виде, питании, среде обитания; учить различать птиц по внешнему виду и находить их на рисунках; воспитывать любовь к природе родного края.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57B74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Дидактическая игра "Различи перелетных </w:t>
            </w: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 зимующих птиц"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241EA025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 дополнить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птицах; совершенствовать умения отличать перелетных и зимующих птиц. 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F2694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Дидактическая игра "Что это за птица?". </w:t>
            </w: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миром, развитие речи и художественная литература)</w:t>
            </w:r>
          </w:p>
          <w:p w14:paraId="7FBCDD31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описывать птиц по характерным признакам и распознавать их по характеру. Ведущий изображает птиц и описывает их приметы, дети находят птицу, которая прячется у педагога.</w:t>
            </w:r>
          </w:p>
        </w:tc>
      </w:tr>
      <w:tr w:rsidR="001A455C" w14:paraId="052C4D55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E4EA4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FB5259" w14:textId="77777777" w:rsidR="001A455C" w:rsidRPr="007351C4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5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Физическое воспитание </w:t>
            </w:r>
            <w:r w:rsidR="00667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</w:t>
            </w:r>
            <w:r w:rsidRPr="00735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667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Мы любим прыгать</w:t>
            </w:r>
            <w:r w:rsidRPr="00735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4092E38B" w14:textId="77777777" w:rsidR="006676FB" w:rsidRPr="006676FB" w:rsidRDefault="006676FB" w:rsidP="006676FB">
            <w:pPr>
              <w:pStyle w:val="a6"/>
              <w:spacing w:before="0" w:beforeAutospacing="0"/>
            </w:pPr>
            <w:r w:rsidRPr="003E5CB4">
              <w:rPr>
                <w:b/>
                <w:bCs/>
                <w:lang w:val="ru"/>
              </w:rPr>
              <w:t>Цель:</w:t>
            </w:r>
            <w:r w:rsidRPr="006676FB">
              <w:rPr>
                <w:lang w:val="ru"/>
              </w:rPr>
              <w:t xml:space="preserve"> </w:t>
            </w:r>
            <w:r w:rsidRPr="006676FB">
              <w:t>Продолжать формировать навыки бега с выполнением</w:t>
            </w:r>
            <w:r w:rsidRPr="006676FB"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Pr="006676FB">
              <w:t>определенных заданий.</w:t>
            </w:r>
          </w:p>
          <w:p w14:paraId="5E3022B6" w14:textId="77777777" w:rsidR="006676FB" w:rsidRPr="006676FB" w:rsidRDefault="006676FB" w:rsidP="006676FB">
            <w:pPr>
              <w:pStyle w:val="a6"/>
              <w:spacing w:before="0" w:beforeAutospacing="0"/>
            </w:pPr>
            <w:r w:rsidRPr="006676FB">
              <w:rPr>
                <w:rStyle w:val="a7"/>
              </w:rPr>
              <w:lastRenderedPageBreak/>
              <w:t>Задачи</w:t>
            </w:r>
            <w:r w:rsidRPr="006676FB">
              <w:br/>
              <w:t>Закрепить навыки бега с различными заданиями: в колонне, на носках, с изменением направления. Научить выполнять прыжки с продвижением вперед, захватывать мяч двумя ногами, катать мяч из положения сидя и стоя. Познакомить детей с различными видами прыжков</w:t>
            </w:r>
            <w:r w:rsidRPr="006676FB"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Pr="006676FB">
              <w:t>и их применением в играх. Координировать движения рук и ног, соблюдая интервал, меняя направление, по кругу, с остановкой. Развить координацию движений, равновесие, прыгучесть, ловкость. Улучшить гибкость</w:t>
            </w:r>
            <w:r>
              <w:rPr>
                <w:rFonts w:ascii="Arial" w:hAnsi="Arial" w:cs="Arial"/>
                <w:color w:val="333333"/>
                <w:sz w:val="27"/>
                <w:szCs w:val="27"/>
              </w:rPr>
              <w:t xml:space="preserve">, </w:t>
            </w:r>
            <w:r w:rsidRPr="006676FB">
              <w:t>выносливость. Стимулировать развитие пространственной ориентации и быстроты реакции. </w:t>
            </w:r>
          </w:p>
          <w:p w14:paraId="77B08A70" w14:textId="77777777" w:rsidR="007351C4" w:rsidRDefault="007351C4" w:rsidP="007351C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Игры-упражнения по развитию речи "Упражнение "Полетели-полетели".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Звуковая культура речи. Звук [ш]".</w:t>
            </w:r>
          </w:p>
          <w:p w14:paraId="4ABBE139" w14:textId="77777777" w:rsidR="001A455C" w:rsidRDefault="007351C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активизировать в речи звук [ш]; в ходе беседы, игры упражнять в умении называть перелетных птиц, дать понятие о том, что осенью птицы улетают в теплые края.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BC2F56" w14:textId="77777777" w:rsidR="001A455C" w:rsidRPr="00952496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24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Музыка "Воробей".</w:t>
            </w:r>
          </w:p>
          <w:p w14:paraId="6270B1BC" w14:textId="77777777" w:rsidR="00665B6D" w:rsidRDefault="007C28BE" w:rsidP="00665B6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524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приобщать детей к разнообразным видам музыкальной деятельности; учить детей понимать смысл исполняемых песен; развивать умение различать характер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музыки; формировать способности одновременно начинать и заканчивать танцевальные движения</w:t>
            </w:r>
            <w:r w:rsidR="007035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03567"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85F5BAE" w14:textId="1E5A91F4" w:rsidR="006676FB" w:rsidRPr="00E216C6" w:rsidRDefault="00665B6D" w:rsidP="00E216C6">
            <w:pPr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</w:t>
            </w:r>
            <w:proofErr w:type="spellStart"/>
            <w:r w:rsidR="00703567" w:rsidRPr="00AF0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онструирование</w:t>
            </w:r>
            <w:proofErr w:type="spellEnd"/>
            <w:r w:rsidR="00703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16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 </w:t>
            </w:r>
            <w:r w:rsidR="002C2E0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 </w:t>
            </w:r>
            <w:r w:rsidR="002C2E0C" w:rsidRPr="007351C4">
              <w:rPr>
                <w:b/>
                <w:bCs/>
              </w:rPr>
              <w:t>"</w:t>
            </w:r>
            <w:proofErr w:type="spellStart"/>
            <w:r w:rsidR="006676FB" w:rsidRPr="003E5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Бау</w:t>
            </w:r>
            <w:r w:rsidR="003E5CB4" w:rsidRPr="003E5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ы</w:t>
            </w:r>
            <w:r w:rsidR="006676FB" w:rsidRPr="003E5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рсаки</w:t>
            </w:r>
            <w:proofErr w:type="spellEnd"/>
            <w:r w:rsidR="006676FB" w:rsidRPr="003E5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бабушки </w:t>
            </w:r>
            <w:proofErr w:type="spellStart"/>
            <w:r w:rsidR="006676FB" w:rsidRPr="003E5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Еркежан</w:t>
            </w:r>
            <w:proofErr w:type="spellEnd"/>
            <w:r w:rsidR="002C2E0C" w:rsidRPr="007351C4">
              <w:rPr>
                <w:b/>
                <w:bCs/>
              </w:rPr>
              <w:t>"</w:t>
            </w:r>
            <w:r w:rsidR="006676FB" w:rsidRPr="003E5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</w:t>
            </w:r>
            <w:r w:rsidR="002C2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6676FB" w:rsidRPr="003E5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</w:t>
            </w:r>
            <w:r w:rsidR="00E216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Задачи: </w:t>
            </w:r>
            <w:r w:rsidR="006676FB" w:rsidRPr="006676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Познакомить детей со свойствами бумаги, учить сминать, отрывать, скручивать, скатывать в шарик бумагу. Показать, как комбинировать эти приемы для создания объемных форм. Рассказать о таком блюде, как </w:t>
            </w:r>
            <w:proofErr w:type="spellStart"/>
            <w:r w:rsidR="006676FB" w:rsidRPr="006676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бауырсаки</w:t>
            </w:r>
            <w:proofErr w:type="spellEnd"/>
            <w:r w:rsidR="006676FB" w:rsidRPr="006676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Развивать мелкую моторику рук, координацию движений пальцев</w:t>
            </w:r>
            <w:r w:rsidR="006676FB" w:rsidRPr="006676FB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6676FB" w:rsidRPr="006676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 работе с бумагой. Поощрять детей к проявлению самостоятельности и творчества при создании </w:t>
            </w:r>
            <w:proofErr w:type="spellStart"/>
            <w:r w:rsidR="006676FB" w:rsidRPr="006676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бауырсаков</w:t>
            </w:r>
            <w:proofErr w:type="spellEnd"/>
            <w:r w:rsidR="006676FB" w:rsidRPr="006676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из бумаги, экспериментировать с формой, размером и </w:t>
            </w:r>
            <w:r w:rsidR="006676FB" w:rsidRPr="006676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текстурой. Развивать</w:t>
            </w:r>
            <w:r w:rsidR="006676FB" w:rsidRPr="006676FB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6676FB" w:rsidRPr="006676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внимание и усидчивость, учить детей доводить начатое дело до конца. Воспитывать уважение к хлебу, аккуратность и терпение. Воспитывать уважение к труду людей, готовящих пищу, в том числе и к труду бабушки</w:t>
            </w:r>
            <w:r w:rsidR="006676FB" w:rsidRPr="006676FB">
              <w:rPr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="006676FB" w:rsidRPr="006676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Еркежан</w:t>
            </w:r>
            <w:proofErr w:type="spellEnd"/>
            <w:r w:rsidR="006676FB" w:rsidRPr="006676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Формировать бережное отношение к пище, понимание того, что хлеб – это ценный продукт. Прививать аккуратность при выполнении задания, учить убирать за собой рабочее место.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DA08EA" w14:textId="77777777" w:rsidR="004B77D6" w:rsidRDefault="00710EE4" w:rsidP="00710EE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Қазақ</w:t>
            </w:r>
            <w:proofErr w:type="spellEnd"/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тілі</w:t>
            </w:r>
            <w:proofErr w:type="spellEnd"/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D4CE8A5" w14:textId="6A98AAB6" w:rsidR="00710EE4" w:rsidRPr="00710EE4" w:rsidRDefault="00710EE4" w:rsidP="00710EE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"Алтын </w:t>
            </w:r>
            <w:proofErr w:type="spellStart"/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күз</w:t>
            </w:r>
            <w:proofErr w:type="spellEnd"/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". </w:t>
            </w:r>
            <w:proofErr w:type="spellStart"/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Жыл</w:t>
            </w:r>
            <w:proofErr w:type="spellEnd"/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құстары</w:t>
            </w:r>
            <w:proofErr w:type="spellEnd"/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2A85D1E4" w14:textId="77777777" w:rsidR="00710EE4" w:rsidRDefault="00710EE4" w:rsidP="00710E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септік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AD1EA66" w14:textId="77777777" w:rsidR="00710EE4" w:rsidRDefault="00710EE4" w:rsidP="00710E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1A2B57" w14:textId="77777777" w:rsidR="00710EE4" w:rsidRDefault="00710EE4" w:rsidP="00710E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Мнемокарточкаларға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FD6BD2" w14:textId="77777777" w:rsidR="00710EE4" w:rsidRDefault="00710EE4" w:rsidP="00710E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1E0824" w14:textId="2D153441" w:rsidR="001A455C" w:rsidRPr="003E5CB4" w:rsidRDefault="00710EE4" w:rsidP="003E5CB4">
            <w:pPr>
              <w:pStyle w:val="a6"/>
              <w:spacing w:before="0" w:beforeAutospacing="0"/>
            </w:pPr>
            <w:r>
              <w:t>"</w:t>
            </w:r>
            <w:proofErr w:type="spellStart"/>
            <w:r>
              <w:t>Жапырақтарды</w:t>
            </w:r>
            <w:proofErr w:type="spellEnd"/>
            <w:r>
              <w:t xml:space="preserve"> </w:t>
            </w:r>
            <w:proofErr w:type="spellStart"/>
            <w:r>
              <w:t>жинайық</w:t>
            </w:r>
            <w:proofErr w:type="spellEnd"/>
            <w:r>
              <w:t xml:space="preserve">" </w:t>
            </w:r>
            <w:proofErr w:type="spellStart"/>
            <w:r>
              <w:t>рефлексиясы</w:t>
            </w:r>
            <w:proofErr w:type="spellEnd"/>
            <w:r>
              <w:t xml:space="preserve"> </w:t>
            </w:r>
            <w:r w:rsidRPr="00710EE4">
              <w:rPr>
                <w:b/>
                <w:bCs/>
              </w:rPr>
              <w:t>.</w:t>
            </w:r>
            <w:r w:rsidR="007C28BE" w:rsidRPr="00710EE4">
              <w:rPr>
                <w:b/>
                <w:bCs/>
              </w:rPr>
              <w:t>Физическое воспитание</w:t>
            </w:r>
            <w:r w:rsidR="007C28BE">
              <w:t xml:space="preserve"> </w:t>
            </w:r>
            <w:r w:rsidR="003E5CB4">
              <w:t xml:space="preserve">              </w:t>
            </w:r>
            <w:r w:rsidR="009D3F7A" w:rsidRPr="007351C4">
              <w:rPr>
                <w:b/>
                <w:bCs/>
              </w:rPr>
              <w:t>"</w:t>
            </w:r>
            <w:r w:rsidR="003E5CB4" w:rsidRPr="003E5CB4">
              <w:rPr>
                <w:b/>
                <w:bCs/>
              </w:rPr>
              <w:t>Веселый воробей</w:t>
            </w:r>
            <w:r w:rsidR="009D3F7A" w:rsidRPr="007351C4">
              <w:rPr>
                <w:b/>
                <w:bCs/>
              </w:rPr>
              <w:t>"</w:t>
            </w:r>
            <w:r w:rsidR="003E5CB4">
              <w:t xml:space="preserve">             </w:t>
            </w:r>
            <w:r w:rsidR="003E5CB4" w:rsidRPr="003E5CB4">
              <w:rPr>
                <w:b/>
                <w:bCs/>
              </w:rPr>
              <w:t>Цель:</w:t>
            </w:r>
            <w:r w:rsidR="003E5CB4">
              <w:t xml:space="preserve"> </w:t>
            </w:r>
            <w:r w:rsidR="003E5CB4" w:rsidRPr="003E5CB4">
              <w:t>Продолжать формировать навыки ходьбы в колонне по одному, друг за другом на носках и  пятках.</w:t>
            </w:r>
            <w:r w:rsidR="003E5CB4">
              <w:rPr>
                <w:rFonts w:ascii="Arial" w:hAnsi="Arial" w:cs="Arial"/>
                <w:color w:val="333333"/>
                <w:sz w:val="27"/>
                <w:szCs w:val="27"/>
              </w:rPr>
              <w:t xml:space="preserve">   </w:t>
            </w:r>
            <w:r w:rsidR="003E5CB4" w:rsidRPr="003E5CB4">
              <w:rPr>
                <w:rStyle w:val="a7"/>
              </w:rPr>
              <w:t>Задачи</w:t>
            </w:r>
            <w:r w:rsidR="003E5CB4" w:rsidRPr="003E5CB4">
              <w:br/>
              <w:t>Закрепить навыки ходьбы в колонне по одному, друг за другом на носках и  пятках.</w:t>
            </w:r>
            <w:r w:rsidR="003E5CB4">
              <w:t xml:space="preserve"> </w:t>
            </w:r>
            <w:r w:rsidR="003E5CB4" w:rsidRPr="003E5CB4">
              <w:t>Научить выполнять прыжки на двух ногах, имитируя прыжки воробья, а также махи руками, как крыльями. Познакомить детей с особенностями передвижения</w:t>
            </w:r>
            <w:r w:rsidR="003E5CB4" w:rsidRPr="003E5CB4"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="003E5CB4" w:rsidRPr="003E5CB4">
              <w:rPr>
                <w:sz w:val="22"/>
                <w:szCs w:val="22"/>
              </w:rPr>
              <w:t xml:space="preserve">птиц (прыжки, полеты), их </w:t>
            </w:r>
            <w:proofErr w:type="spellStart"/>
            <w:r w:rsidR="003E5CB4" w:rsidRPr="003E5CB4">
              <w:rPr>
                <w:sz w:val="22"/>
                <w:szCs w:val="22"/>
              </w:rPr>
              <w:t>повадками.Учить</w:t>
            </w:r>
            <w:proofErr w:type="spellEnd"/>
            <w:r w:rsidR="003E5CB4" w:rsidRPr="003E5CB4"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="003E5CB4" w:rsidRPr="003E5CB4">
              <w:t xml:space="preserve">навыкам </w:t>
            </w:r>
            <w:r w:rsidR="003E5CB4" w:rsidRPr="003E5CB4">
              <w:lastRenderedPageBreak/>
              <w:t>самостоятельного построения в круг. Закрепить навыки прыжка с продвижением вперёд; захватывание мяча двумя ногами, катание мяча в положении сидя и стоя.</w:t>
            </w:r>
            <w:r w:rsidR="003E5CB4" w:rsidRPr="003E5CB4"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="003E5CB4" w:rsidRPr="003E5CB4">
              <w:t xml:space="preserve">Воспитывать интерес к активной двигательной деятельности. Воспитывать любовь к природе, бережное отношение к птицам. Формировать чувство товарищества, </w:t>
            </w:r>
            <w:proofErr w:type="spellStart"/>
            <w:r w:rsidR="003E5CB4" w:rsidRPr="003E5CB4">
              <w:t>дисциплинированностьПрививать</w:t>
            </w:r>
            <w:proofErr w:type="spellEnd"/>
            <w:r w:rsidR="003E5CB4" w:rsidRPr="003E5CB4">
              <w:t> интерес к физической культуре и здоровому образу жизни.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2B3767" w14:textId="7A943A8D" w:rsidR="002914D4" w:rsidRPr="002914D4" w:rsidRDefault="003E5CB4" w:rsidP="002914D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4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lastRenderedPageBreak/>
              <w:t>Игры-упражнения по математике</w:t>
            </w:r>
            <w:r w:rsidRPr="006F54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 </w:t>
            </w:r>
            <w:r w:rsidRPr="006F54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372CB1"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3141E7" w:rsidRPr="006F54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Разноцветные утки</w:t>
            </w:r>
            <w:r w:rsidR="00372CB1"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3141E7" w:rsidRPr="006F54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3141E7" w:rsidRPr="006F54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Цель:</w:t>
            </w:r>
            <w:r w:rsidR="003141E7" w:rsidRPr="006F54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6F54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Уточнять представления детей о понятиях «много», «один», развивать ориентировку в пространстве от себя. </w:t>
            </w:r>
            <w:r w:rsidRPr="003E5CB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3E5CB4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Задачи</w:t>
            </w:r>
            <w:r w:rsidRPr="003E5C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5C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Развивать умение детей определять пространственные направления от себя справа-слева; продолжать обучать умению различать количество предметов много</w:t>
            </w:r>
            <w:r w:rsidRPr="003E5CB4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Pr="003E5C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один; побуждать отвечать на вопрос  «Сколько?»; совершенствовать знания об осени, домашней, перелетных птицах. Отрабатывать навыки классификации по общим признакам (перелетные, зимующие птицы); развивать цветовосприятие, память,</w:t>
            </w:r>
            <w:r w:rsidRPr="003E5CB4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Pr="00314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мышление, умение ориентироваться в пространстве, мелкую моторику рук. </w:t>
            </w:r>
            <w:r w:rsidRPr="00314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Формировать у детей интерес к миру птиц, воспитывать наблюдательность,</w:t>
            </w:r>
            <w:r w:rsidRPr="003141E7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Pr="00314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аккуратность.</w:t>
            </w:r>
            <w:r w:rsidRPr="003141E7">
              <w:rPr>
                <w:sz w:val="27"/>
                <w:szCs w:val="27"/>
                <w:shd w:val="clear" w:color="auto" w:fill="FFFFFF"/>
                <w:lang w:val="ru-RU"/>
              </w:rPr>
              <w:t xml:space="preserve">            </w:t>
            </w:r>
            <w:r w:rsidR="002914D4" w:rsidRPr="00291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рисованию "Утка, плавающая на озере".</w:t>
            </w:r>
          </w:p>
          <w:p w14:paraId="30F93A98" w14:textId="77777777" w:rsidR="002914D4" w:rsidRDefault="002914D4" w:rsidP="002914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умения рисовать горизонтальные, синие волнистые полосы слева направо в несколько рядов друг за другом.</w:t>
            </w:r>
          </w:p>
          <w:p w14:paraId="64499A54" w14:textId="77777777" w:rsidR="001A455C" w:rsidRDefault="001A455C" w:rsidP="00A075BB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B282CC" w14:textId="77777777" w:rsidR="006F5472" w:rsidRPr="006F5472" w:rsidRDefault="006F5472" w:rsidP="006F5472">
            <w:pPr>
              <w:pStyle w:val="3"/>
              <w:spacing w:before="0"/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6F5472"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lastRenderedPageBreak/>
              <w:t>Игры-упражнения по ознакомлению с окружающим миром</w:t>
            </w:r>
          </w:p>
          <w:p w14:paraId="3950B6BC" w14:textId="7EFA3FFA" w:rsidR="006F5472" w:rsidRPr="006F5472" w:rsidRDefault="00372CB1" w:rsidP="006F5472">
            <w:pPr>
              <w:pStyle w:val="3"/>
              <w:spacing w:before="0"/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6F5472" w:rsidRPr="006F5472"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Овощи и фрукты</w:t>
            </w:r>
            <w:r w:rsidRPr="00710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687F100E" w14:textId="77777777" w:rsidR="006F5472" w:rsidRPr="006F5472" w:rsidRDefault="006F5472" w:rsidP="006F5472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6F5472"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</w:rPr>
              <w:t>Цел</w:t>
            </w:r>
            <w:r w:rsidRPr="006F5472"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ь:</w:t>
            </w:r>
            <w:r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6F547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Закрепить представления детей об овощах и фруктах</w:t>
            </w:r>
          </w:p>
          <w:p w14:paraId="6D97C70B" w14:textId="256DC6D3" w:rsidR="005138B2" w:rsidRPr="005138B2" w:rsidRDefault="006F5472" w:rsidP="005138B2">
            <w:pPr>
              <w:pStyle w:val="a6"/>
              <w:spacing w:before="0" w:beforeAutospacing="0"/>
              <w:rPr>
                <w:b/>
              </w:rPr>
            </w:pPr>
            <w:r w:rsidRPr="005138B2">
              <w:t>Задачи</w:t>
            </w:r>
            <w:r w:rsidRPr="005138B2">
              <w:br/>
              <w:t xml:space="preserve">Расширить знания детей об </w:t>
            </w:r>
            <w:r w:rsidRPr="005138B2">
              <w:lastRenderedPageBreak/>
              <w:t>овощах и фруктах (названия, места произрастания, способы употребления в пищу); учить детей описывать овощи и фрукты по их характерным признакам (цвет, форма, вкус); совершенствовать тактильные ощущения детей; обогатить словарный запас детей, через игровую деятельность; развивать мышление, любознательность; воспитывать ценность</w:t>
            </w:r>
            <w:r w:rsidRPr="005138B2"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Pr="005138B2">
              <w:t>здорового образа жизни.</w:t>
            </w:r>
            <w:r w:rsidR="005138B2">
              <w:t xml:space="preserve"> </w:t>
            </w:r>
            <w:r w:rsidR="007C28BE">
              <w:rPr>
                <w:b/>
              </w:rPr>
              <w:t>Физическое воспитание</w:t>
            </w:r>
            <w:r w:rsidR="005138B2">
              <w:rPr>
                <w:b/>
              </w:rPr>
              <w:t xml:space="preserve"> </w:t>
            </w:r>
            <w:r w:rsidR="009D3F7A" w:rsidRPr="007351C4">
              <w:rPr>
                <w:b/>
                <w:bCs/>
              </w:rPr>
              <w:t>"</w:t>
            </w:r>
            <w:r w:rsidR="005138B2">
              <w:rPr>
                <w:b/>
              </w:rPr>
              <w:t>Щедрый петушок</w:t>
            </w:r>
            <w:r w:rsidR="009D3F7A" w:rsidRPr="007351C4">
              <w:rPr>
                <w:b/>
                <w:bCs/>
              </w:rPr>
              <w:t>"</w:t>
            </w:r>
            <w:r w:rsidR="005138B2">
              <w:rPr>
                <w:b/>
              </w:rPr>
              <w:t xml:space="preserve">             </w:t>
            </w:r>
            <w:r w:rsidR="005138B2" w:rsidRPr="005138B2">
              <w:rPr>
                <w:b/>
                <w:bCs/>
              </w:rPr>
              <w:t>Цель:</w:t>
            </w:r>
            <w:r w:rsidR="005138B2" w:rsidRPr="005138B2">
              <w:t xml:space="preserve"> Формировать навыки ходьбы в колонне по одному, друг за другом на носках и пятках.</w:t>
            </w:r>
            <w:r w:rsidR="005138B2">
              <w:t xml:space="preserve">                              </w:t>
            </w:r>
            <w:r w:rsidR="005138B2" w:rsidRPr="005138B2">
              <w:rPr>
                <w:b/>
                <w:bCs/>
              </w:rPr>
              <w:t>Задачи</w:t>
            </w:r>
            <w:r w:rsidR="005138B2" w:rsidRPr="005138B2">
              <w:br/>
              <w:t>Закрепить навыки ходьбы в колонне по одному, друг за другом на носках и пятках. Развивать технику прыжка в длину с места в обруч, лежащий на земле; отрабатывать навыки построения в круг, небольшими</w:t>
            </w:r>
            <w:r w:rsidR="005138B2" w:rsidRPr="005138B2">
              <w:rPr>
                <w:sz w:val="27"/>
                <w:szCs w:val="27"/>
              </w:rPr>
              <w:t xml:space="preserve"> </w:t>
            </w:r>
            <w:r w:rsidR="005138B2" w:rsidRPr="005138B2">
              <w:t xml:space="preserve">группами и всей группой с помощью педагога, по зрительным </w:t>
            </w:r>
            <w:r w:rsidR="005138B2" w:rsidRPr="005138B2">
              <w:lastRenderedPageBreak/>
              <w:t>ориентирам. Научить выполнять прыжки на двух ногах, имитируя движения петушка (топтание на месте, взмахи руками). Познакомить детей с</w:t>
            </w:r>
            <w:r w:rsidR="005138B2" w:rsidRPr="005138B2">
              <w:rPr>
                <w:color w:val="333333"/>
              </w:rPr>
              <w:t xml:space="preserve"> особенностями домашних животных (петуха), их повадками. Воспитывать устойчивый интерес к занятиям по физической культуре.</w:t>
            </w:r>
          </w:p>
          <w:p w14:paraId="72BBE8A7" w14:textId="77777777" w:rsidR="006F5472" w:rsidRPr="005138B2" w:rsidRDefault="007C28BE" w:rsidP="005138B2">
            <w:pPr>
              <w:pStyle w:val="a6"/>
              <w:spacing w:before="0" w:beforeAutospacing="0"/>
            </w:pPr>
            <w:r>
              <w:rPr>
                <w:b/>
              </w:rPr>
              <w:t xml:space="preserve"> </w:t>
            </w:r>
          </w:p>
          <w:p w14:paraId="2DD95205" w14:textId="77777777" w:rsidR="001A455C" w:rsidRDefault="001A455C" w:rsidP="006F547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A455C" w14:paraId="5BAE8782" w14:textId="77777777">
        <w:trPr>
          <w:trHeight w:val="33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9F5C3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A2905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откусывать небольшие кусочки, тщательно пережевывать.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 миром)</w:t>
            </w:r>
          </w:p>
          <w:p w14:paraId="4A89117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нужно знать о нашей пище?</w:t>
            </w:r>
          </w:p>
          <w:p w14:paraId="076F8F0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Пища полезна, когда вымыта, приготовлена.</w:t>
            </w:r>
          </w:p>
          <w:p w14:paraId="5DCF752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Жевать пищу тихо, еле слышно.</w:t>
            </w:r>
          </w:p>
          <w:p w14:paraId="7ACE6967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Пища хороша, когда пережевана. (Д. Ахметова)</w:t>
            </w:r>
          </w:p>
        </w:tc>
      </w:tr>
      <w:tr w:rsidR="001A455C" w14:paraId="57D89D4A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91601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1F3DD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3694873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7B1463E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апоминание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584A939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Оделись,</w:t>
            </w:r>
          </w:p>
          <w:p w14:paraId="400C60D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Огляделись...</w:t>
            </w:r>
          </w:p>
          <w:p w14:paraId="35EB19C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в порядке?</w:t>
            </w:r>
          </w:p>
          <w:p w14:paraId="1748B7B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Надеты ли шапки?</w:t>
            </w:r>
          </w:p>
          <w:p w14:paraId="5BBBD75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Рубашки заправлены,</w:t>
            </w:r>
          </w:p>
          <w:p w14:paraId="50402C5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Воротники поправлены.</w:t>
            </w:r>
          </w:p>
          <w:p w14:paraId="48F217B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у робота</w:t>
            </w:r>
          </w:p>
          <w:p w14:paraId="0A84A8F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застегнута.</w:t>
            </w:r>
          </w:p>
          <w:p w14:paraId="1E52CB4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что сняли – сложено;</w:t>
            </w:r>
          </w:p>
          <w:p w14:paraId="694CF11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правильно,</w:t>
            </w:r>
          </w:p>
          <w:p w14:paraId="47CA66E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положено.</w:t>
            </w:r>
          </w:p>
          <w:p w14:paraId="3AD9D04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Тишина.</w:t>
            </w:r>
          </w:p>
          <w:p w14:paraId="51182E6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беседуем,</w:t>
            </w:r>
          </w:p>
          <w:p w14:paraId="27B7F903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нас тут и не было. (Д. Ахметова)</w:t>
            </w:r>
          </w:p>
        </w:tc>
      </w:tr>
      <w:tr w:rsidR="001A455C" w14:paraId="29151395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16F86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43423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вороной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речи и художественная литература,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174FC21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птицах, населяющих Казахстан; расширить знания о вороне; повысить интерес к жизни птиц; формировать правила безопасного наблюдения за живыми объектами.</w:t>
            </w:r>
          </w:p>
          <w:p w14:paraId="69D6009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 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опавших мелких сухих веточек (физическое развитие, ознакомление с окружающим миром)</w:t>
            </w:r>
          </w:p>
          <w:p w14:paraId="51E0791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прививать желание трудиться в среде сверстников, рядом со взрослым, воспитывать стремление к чистоте и порядку.</w:t>
            </w:r>
          </w:p>
          <w:p w14:paraId="2B924CF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малой подвижности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269F388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двигательные навыки: ходить, бегать по кругу с остановками, слуховое внимание.</w:t>
            </w:r>
          </w:p>
          <w:p w14:paraId="454897F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</w:t>
            </w:r>
            <w:proofErr w:type="spellStart"/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Ловишки</w:t>
            </w:r>
            <w:proofErr w:type="spellEnd"/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0CFAC16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умение бегать в разные стороны с остановками.</w:t>
            </w:r>
          </w:p>
          <w:p w14:paraId="0ADABB7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"Метание, ловля".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456109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умении метать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мешочки в цель, ловле мяча двумя руками.</w:t>
            </w:r>
          </w:p>
          <w:p w14:paraId="74C7DE6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произвольная игра: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ходьба на цыпочках (физическое воспитание, ознакомление с окружающим миром)</w:t>
            </w:r>
          </w:p>
          <w:p w14:paraId="32AB0170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B45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умение ходить, двигая руками и ногами.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62E33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сорокой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1DB3209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птицах, населяющих Казахстан, находящихся на площадке детского сада, беседовать о сороке; развивать любознательность; формировать правила безопасного наблюдения за живыми объектами.</w:t>
            </w:r>
          </w:p>
          <w:p w14:paraId="7BF67E32" w14:textId="77777777" w:rsidR="000E7DD7" w:rsidRDefault="000E7DD7" w:rsidP="000E7D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«Безопасность». Трудовая деятельность,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растительного сора (физическое развитие, ознакомление с окружающим миром)</w:t>
            </w:r>
          </w:p>
          <w:p w14:paraId="3A544498" w14:textId="77777777" w:rsidR="000E7DD7" w:rsidRDefault="000E7DD7" w:rsidP="000E7D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развитию желания работать сообща, радоваться выполняемым действиям.</w:t>
            </w:r>
          </w:p>
          <w:p w14:paraId="4DD83B95" w14:textId="77777777" w:rsidR="001A455C" w:rsidRPr="000E7DD7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Подвижная игра "Воробушки и кот" (физическое воспитание, ознакомление с окружающим миром)</w:t>
            </w:r>
          </w:p>
          <w:p w14:paraId="7B729E1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двигаться в пространстве, бегать по сигналу, врассыпную, не задевая товарищей.</w:t>
            </w:r>
          </w:p>
          <w:p w14:paraId="7727C5D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"Свободное место"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4BDD180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быстроту, ловкость, умение бегать с остановками.</w:t>
            </w:r>
          </w:p>
          <w:p w14:paraId="7BEF9F6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"Попади в лунку" (физическое воспитание)</w:t>
            </w:r>
          </w:p>
          <w:p w14:paraId="32C4257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ловкость, глазомер, умение катать мяч по прямой, в цель.</w:t>
            </w:r>
          </w:p>
          <w:p w14:paraId="29DE0C4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Самостоятельная свободная игра: "Кто быстрее дойдет до флага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воспитание, ознакомление с окружающим миром)</w:t>
            </w:r>
          </w:p>
          <w:p w14:paraId="468A465A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0E7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построении по кругу, в ползании на четырех ногах.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B9D1D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воробьем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10B5366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птицах, населяющих Казахстан, прилетающих на участок детского сада; расширять представления о воробье; развивать любознательность; формировать правила безопасного наблюдения за живыми объектами.</w:t>
            </w:r>
          </w:p>
          <w:p w14:paraId="12F5A1F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Безопасность», «</w:t>
            </w:r>
            <w:proofErr w:type="spellStart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»: 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поручения: кормление птиц крошками хлеба (физическое развитие, ознакомление с окружающим миром)</w:t>
            </w:r>
          </w:p>
          <w:p w14:paraId="7453DE5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мотивировать к самостоятельному выполнению несложных заданий (кормление птиц); воспитывать чувство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заботы.</w:t>
            </w:r>
          </w:p>
          <w:p w14:paraId="5086A13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Предусмотреть безопасность расстояния от объектов.</w:t>
            </w:r>
          </w:p>
          <w:p w14:paraId="57E4094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Птицы и дождик"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624404F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ориентироваться в пространстве на площадке и бегать по сигналу, в разных направлениях, не сталкиваясь друг с другом.</w:t>
            </w:r>
          </w:p>
          <w:p w14:paraId="668039D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Ұлттық</w:t>
            </w:r>
            <w:proofErr w:type="spellEnd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ұлт</w:t>
            </w:r>
            <w:proofErr w:type="spellEnd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қазынасы</w:t>
            </w:r>
            <w:proofErr w:type="spellEnd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». Казахская народная подвижная игра «</w:t>
            </w:r>
            <w:proofErr w:type="spellStart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Орамал</w:t>
            </w:r>
            <w:proofErr w:type="spellEnd"/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(«Платок»). (казахский язык, физическое воспитание)</w:t>
            </w:r>
          </w:p>
          <w:p w14:paraId="60380EC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быстроту и ловкость,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действовать по правилам.</w:t>
            </w:r>
          </w:p>
          <w:p w14:paraId="619CA790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2E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движений, обучение ходьбе по наклонной доске. (физическое воспитание, ознакомление с окружающим миром)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D5180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за птицами участка (развитие речи и художественная литература,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7707A0C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птицах, населяющих Казахстан, прилетающими на участок; воспитывать любознательность; формировать правила безопасного наблюдения за живыми объектами.</w:t>
            </w:r>
          </w:p>
          <w:p w14:paraId="7AAFE32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- наши друзья.</w:t>
            </w:r>
          </w:p>
          <w:p w14:paraId="48A97E7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этом знаем ты и я.</w:t>
            </w:r>
          </w:p>
          <w:p w14:paraId="2965A9D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Они поедают вредных жуков,</w:t>
            </w:r>
          </w:p>
          <w:p w14:paraId="3C30AA2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Летают и садятся, день их таков.</w:t>
            </w:r>
          </w:p>
          <w:p w14:paraId="31FCF50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каркают, чирикают,</w:t>
            </w:r>
          </w:p>
          <w:p w14:paraId="505123B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Веселые песенки поют.</w:t>
            </w:r>
          </w:p>
          <w:p w14:paraId="53D3642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Обратить внимание на то, что у всех птиц есть схожие черты и черты отличия. Предложить назвать птиц, которые прилетели на участок. Предложить рассказать, как узнали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дети ту или иную птицу.</w:t>
            </w:r>
          </w:p>
          <w:p w14:paraId="6FB68CC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«Экология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Простые задания, выполняемые взрослыми (сбор шишек) (физическое развитие, ознакомление с окружающим миром)</w:t>
            </w:r>
          </w:p>
          <w:p w14:paraId="494483B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мотивировать к выполнению простых заданий; формировать экологические знания.</w:t>
            </w:r>
          </w:p>
          <w:p w14:paraId="647EDFD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"Лохматый пес"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 и художественная литература)</w:t>
            </w:r>
          </w:p>
          <w:p w14:paraId="725D664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двигаться в соответствии с текстом, быстро менять направление движения.</w:t>
            </w:r>
          </w:p>
          <w:p w14:paraId="0429E70C" w14:textId="77777777" w:rsidR="001A455C" w:rsidRPr="004400FE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Игра малой подвижности "По ровненькой дорожке" </w:t>
            </w:r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(физическое воспитание)</w:t>
            </w:r>
          </w:p>
          <w:p w14:paraId="569179D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двигательные навыки: умение ходить, бегать по кругу, с остановками, слуховое внимание.</w:t>
            </w:r>
          </w:p>
          <w:p w14:paraId="25FB4B8D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ходьба по короткому и длинному пути. (физическое воспитание, ознакомление с окружающим миром)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8E2708" w14:textId="77777777" w:rsidR="006E0E89" w:rsidRDefault="006E0E89" w:rsidP="006E0E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0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Өнегелі</w:t>
            </w:r>
            <w:proofErr w:type="spellEnd"/>
            <w:r w:rsidRPr="006E0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E0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6E0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 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кормление птиц в отведенном месте. (физическое развитие,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</w:t>
            </w:r>
          </w:p>
          <w:p w14:paraId="4C7C2A55" w14:textId="77777777" w:rsidR="006E0E89" w:rsidRDefault="006E0E89" w:rsidP="006E0E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простейшие навыки по кормлению птиц (хлебные крошки); воспитывать чувство заботы за птицами участка.</w:t>
            </w:r>
          </w:p>
          <w:p w14:paraId="5270E335" w14:textId="77777777" w:rsidR="006E0E89" w:rsidRDefault="006E0E89" w:rsidP="006E0E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"Сбей кеглю"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4FC94A69" w14:textId="77777777" w:rsidR="006E0E89" w:rsidRDefault="006E0E89" w:rsidP="006E0E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навыки прокатывания мяча по прямой до цели, умение быть внимательным, ловким и терпеливым.</w:t>
            </w:r>
          </w:p>
          <w:p w14:paraId="78387608" w14:textId="77777777" w:rsidR="001A455C" w:rsidRDefault="006E0E89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440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ходьба по короткому и длинному пути. (физическое воспитание, ознакомление с окружающим миром)</w:t>
            </w:r>
          </w:p>
        </w:tc>
      </w:tr>
      <w:tr w:rsidR="001A455C" w14:paraId="6FDEC7D6" w14:textId="77777777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9D0C9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F84E40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побуждать бережно расходовать воду,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</w:tc>
      </w:tr>
      <w:tr w:rsidR="001A455C" w14:paraId="20114372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A54DBC" w14:textId="77777777" w:rsidR="001A455C" w:rsidRDefault="001A455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A3FBD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(заучивание) стихотворения "Родина".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5E01391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поддерживать интерес к художественному слову; воспитывать любовь к Родине, отзывчивость; развивать позитивные эмоции.</w:t>
            </w:r>
          </w:p>
          <w:p w14:paraId="6FF78350" w14:textId="77777777" w:rsidR="001A455C" w:rsidRDefault="001A455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75861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Выразительное чтение 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08A67EF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слуховое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птицах, интерес к художественному слову, положительные эмоции.</w:t>
            </w:r>
          </w:p>
          <w:p w14:paraId="7661BCA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Наступают холода,</w:t>
            </w:r>
          </w:p>
          <w:p w14:paraId="1E8FDE6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Криком птицы сообщают:</w:t>
            </w:r>
          </w:p>
          <w:p w14:paraId="105355F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летим не навсегда.</w:t>
            </w:r>
          </w:p>
          <w:p w14:paraId="6815513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вернёмся, обещаем.</w:t>
            </w:r>
          </w:p>
          <w:p w14:paraId="14DAD56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свиданья, край родной:</w:t>
            </w:r>
          </w:p>
          <w:p w14:paraId="2A397908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Улетаем! Улетаем!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E4EC9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"Кто что ест?"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5E563287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4F7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закрепить знания детей о питании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птиц; закрепить знания о различиях зимующих и перелетных птицах; развивать память, внимание, речь; расширить представления о зимующих и перелетных птицах. В двух кругах разные виды пищи: просо, зерна, панировочные сухари, шиповник, ягода, жуки, черви, яблоки. Задача детей - определить, где корм для зимующих и перелетных птиц.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DD49A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Постройка из лего (по замыслу детей).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(конструирование)</w:t>
            </w:r>
          </w:p>
          <w:p w14:paraId="63602326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4F7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умения детей соединять детали конструктора, получая задуманные (либо по образцу взрослого)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постройки; формировать представления об устойчивости постройки; вызывать желание презентовать постройку, обыгрывать с помощью игрушек-персонажей.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315692" w14:textId="77777777" w:rsidR="001A455C" w:rsidRPr="004F7408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7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Упражнение "Кто я? Кто это?" (развитие речи, ознакомление с окружающим миром)</w:t>
            </w:r>
          </w:p>
          <w:p w14:paraId="51D3233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формировать у ребенка представление о себе ("Я-образ"), научить ощущать себя и сверстников как часть детского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коллектива; развивать диалог с взрослыми, побуждать слушать вопросы и давать на них полные ответы.</w:t>
            </w:r>
          </w:p>
          <w:p w14:paraId="2BFAB85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Побудить ребёнка сказать, что он – ребенок.</w:t>
            </w:r>
          </w:p>
          <w:p w14:paraId="4C7EC6C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Попросить назвать своё имя и возраст.</w:t>
            </w:r>
          </w:p>
          <w:p w14:paraId="369BE28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свою игрушку и назвать ее.</w:t>
            </w:r>
          </w:p>
          <w:p w14:paraId="154F58E0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 имя рядом сидящего ребёнка и сказать, что играет с ним.</w:t>
            </w:r>
          </w:p>
        </w:tc>
      </w:tr>
      <w:tr w:rsidR="001A455C" w14:paraId="15781BDF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553D7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24AC6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умение принимать пищу аккуратно, не торопясь, до конца; поддерживать умение детей откусывать хлеб, тщательно пережевывать, пользоваться салфеткой; учить правильно сидеть за столом; побуждать называть блюда словами 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"); поддерживать желание благодарить.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  <w:p w14:paraId="6FF74DB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"Гороховый суп"</w:t>
            </w:r>
          </w:p>
          <w:p w14:paraId="7D6CBB2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на обед</w:t>
            </w:r>
          </w:p>
          <w:p w14:paraId="4F5462A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Гороховый суп,</w:t>
            </w:r>
          </w:p>
          <w:p w14:paraId="735A071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Гороховый суп</w:t>
            </w:r>
          </w:p>
          <w:p w14:paraId="5FCE2C4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обед!</w:t>
            </w:r>
          </w:p>
          <w:p w14:paraId="0385B1F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варит тот суп,</w:t>
            </w:r>
          </w:p>
          <w:p w14:paraId="3B09AC4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вовсе не скуп,</w:t>
            </w:r>
          </w:p>
          <w:p w14:paraId="7D22B4D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Друзей пригласит</w:t>
            </w:r>
          </w:p>
          <w:p w14:paraId="3780C43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обед.</w:t>
            </w:r>
          </w:p>
          <w:p w14:paraId="61F56F7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супе горох –</w:t>
            </w:r>
          </w:p>
          <w:p w14:paraId="1FC111A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Отличный горох! (Вячеслав Суворин)</w:t>
            </w:r>
          </w:p>
          <w:p w14:paraId="4CCDFD38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1A455C" w14:paraId="6DD5EF4D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D1FB4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A18E4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2DDC68E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Жанабаев</w:t>
            </w:r>
            <w:proofErr w:type="spellEnd"/>
          </w:p>
          <w:p w14:paraId="7BB12C5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Среди звёзд бредёт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кошкар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6FF542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гор спускается архар,</w:t>
            </w:r>
          </w:p>
          <w:p w14:paraId="1C4BF0C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 ножками стучит,</w:t>
            </w:r>
          </w:p>
          <w:p w14:paraId="2860B3E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Ярко рожками блестит,.</w:t>
            </w:r>
          </w:p>
          <w:p w14:paraId="20E23B7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ягнёнок нежный мой,</w:t>
            </w:r>
          </w:p>
          <w:p w14:paraId="22105E4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месяц золотой!</w:t>
            </w:r>
          </w:p>
          <w:p w14:paraId="68FDDB60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снимать одежду, вешать на спинку стула, ставить вместе обувь. (музыка, ознакомление с окружающим миром, навыки самообслуживания)</w:t>
            </w:r>
          </w:p>
        </w:tc>
      </w:tr>
      <w:tr w:rsidR="001A455C" w14:paraId="563E8524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4A5FB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4714B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Кадыр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Мырзалиев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«Сам»</w:t>
            </w:r>
          </w:p>
          <w:p w14:paraId="1CF1DE5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всё умею делать сам:</w:t>
            </w:r>
          </w:p>
          <w:p w14:paraId="05EC464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просыпаюсь по утрам,</w:t>
            </w:r>
          </w:p>
          <w:p w14:paraId="5450662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говорю: — Пора вставать!</w:t>
            </w:r>
          </w:p>
          <w:p w14:paraId="2B6CFDD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застелю свою кровать.</w:t>
            </w:r>
          </w:p>
          <w:p w14:paraId="0F5379C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"Ласковый кот" (дети выгибают талию и поднимают голову вверх). Дети выполняют упражнение ходьбы по дорожкам здоровья с целью профилактики плоскостопия.</w:t>
            </w:r>
          </w:p>
          <w:p w14:paraId="10746CA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5D7887C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73FD999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62FAD7F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4C3C77A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46C6EF6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58DA081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3F747E5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Ай, лады, лады, лады,</w:t>
            </w:r>
          </w:p>
          <w:p w14:paraId="731FCDB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26238D7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3CF7F49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  <w:p w14:paraId="0F6FFCB6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Прививать и закреплять культурно-гигиенические навыки. (физическое воспитание,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</w:tc>
      </w:tr>
      <w:tr w:rsidR="001A455C" w14:paraId="24234825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86AAA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4E2DE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культуре питания; на правила этикета;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14:paraId="0642B65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Дубы, дубочки,</w:t>
            </w:r>
          </w:p>
          <w:p w14:paraId="485A7B9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243B14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горячи,</w:t>
            </w:r>
          </w:p>
          <w:p w14:paraId="09F5132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хотят сидеть в печи.</w:t>
            </w:r>
          </w:p>
          <w:p w14:paraId="19ECFD5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румяные</w:t>
            </w:r>
          </w:p>
          <w:p w14:paraId="33BFA63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маслицем, сметаною.</w:t>
            </w:r>
          </w:p>
          <w:p w14:paraId="5A59050A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1A455C" w14:paraId="05C366C4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93826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FF079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"Узнай птиц по силуэту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миром)</w:t>
            </w:r>
          </w:p>
          <w:p w14:paraId="4BD2A85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закреплять знания детей о зимующих и перелетных птицах; рассматривать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исследовать, упражнять в распознавании птиц по силуэту. </w:t>
            </w:r>
            <w:r w:rsidR="00B32C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Сюжетно-ролевая игра "Игрушки доктора".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6B90B079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обучение детей уходу за больными и использованию медицинских инструментов, воспитание у детей внимательности, чуткости, расширение словарного запаса: введение понятий "больница", "пациент", "лечение", "лекарство", "больница".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CF0BD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"Чего не хватает?"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2A070B8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 интереса, сопереживания; развитие речи. Педагог рассказывает детям, чего не хватает птицам.</w:t>
            </w:r>
          </w:p>
          <w:p w14:paraId="6B51351E" w14:textId="77777777" w:rsidR="001A455C" w:rsidRPr="00B32C1F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Исследование»: "Где живут животные?"</w:t>
            </w:r>
          </w:p>
          <w:p w14:paraId="256FB74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https://bilimkids.kz/media/video/gde-zivut-zivotnye</w:t>
            </w:r>
          </w:p>
          <w:p w14:paraId="49D6467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включаться в исследовательское событие, вызывать интерес к теме о местах обитания птиц и животных, побуждать делиться мнениями.</w:t>
            </w:r>
          </w:p>
          <w:p w14:paraId="3C59A410" w14:textId="77777777" w:rsidR="001A455C" w:rsidRDefault="001A45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F7BE12" w14:textId="77777777" w:rsidR="001A455C" w:rsidRPr="00B32C1F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Игры-упражнения по ознакомлению с окружающим миром "Золотая осень".</w:t>
            </w:r>
          </w:p>
          <w:p w14:paraId="1C43A49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детей с осенними явлениями природы; расширить представление о значении изменений, происходящих в живой и неживой природе в осенний период;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умения определять погоду по внешним признакам; развивать наблюдательность, мышление, восприятие, внимание, память, словарный запас; воспитывать доброжелательное отношение друг к другу.</w:t>
            </w:r>
          </w:p>
          <w:p w14:paraId="6A0DE57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Потешка "Гуля-голубок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миром)</w:t>
            </w:r>
          </w:p>
          <w:p w14:paraId="32299B7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заучивать потешки; развивать фонематических слух, артикуляцию, обогащать словарь, развивать интерес к художественному слову.</w:t>
            </w:r>
          </w:p>
          <w:p w14:paraId="013E00C5" w14:textId="77777777" w:rsidR="001A455C" w:rsidRDefault="001A455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B0458E" w14:textId="77777777" w:rsidR="00E3239E" w:rsidRDefault="00E3239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23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Вариативный компонент «В гостях у сказки»</w:t>
            </w:r>
          </w:p>
          <w:p w14:paraId="7F693711" w14:textId="77777777" w:rsidR="00E3239E" w:rsidRDefault="00E3239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«Падают листья»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М.Алимбаев</w:t>
            </w:r>
            <w:proofErr w:type="spellEnd"/>
          </w:p>
          <w:p w14:paraId="027294B8" w14:textId="77777777" w:rsidR="001A455C" w:rsidRPr="00E3239E" w:rsidRDefault="00E3239E" w:rsidP="00E323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239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Учить детей слушать и анализировать стихотворение  Музафара Алимбаева «Падают листья». Учить замечать красоту осенней</w:t>
            </w:r>
            <w:r w:rsidRPr="00E3239E">
              <w:rPr>
                <w:rFonts w:eastAsia="Times New Roman"/>
                <w:sz w:val="27"/>
                <w:szCs w:val="27"/>
                <w:lang w:val="ru-RU"/>
              </w:rPr>
              <w:t xml:space="preserve"> </w:t>
            </w:r>
            <w:r w:rsidRPr="00E3239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природы, уточняя приметы осени по иллюстрации; </w:t>
            </w:r>
            <w:r w:rsidRPr="00E3239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закреплять умение отвечать на вопросы полным </w:t>
            </w:r>
            <w:proofErr w:type="spellStart"/>
            <w:r w:rsidRPr="00E3239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предложением.Вызвать</w:t>
            </w:r>
            <w:proofErr w:type="spellEnd"/>
            <w:r w:rsidRPr="00E3239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 детей желание самостоятельно рассказывать о красоте осени. Развивать интерес к поэзии.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3239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:</w:t>
            </w:r>
            <w:r w:rsidRPr="00E323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br/>
            </w:r>
            <w:r w:rsidRPr="00E3239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Ближе познакомить детей с осенним явлением – листопадом. Расширить представления детей об окружающем мире (деревья, листья, осень). Формировать начальные экологические представления. Научить детей внимательно слушать стихотворение. Развивать связную речь через ответы на вопросы. Воспитывать</w:t>
            </w:r>
            <w:r w:rsidRPr="00E3239E">
              <w:rPr>
                <w:rFonts w:eastAsia="Times New Roman"/>
                <w:sz w:val="27"/>
                <w:szCs w:val="27"/>
                <w:lang w:val="ru-RU"/>
              </w:rPr>
              <w:t xml:space="preserve"> </w:t>
            </w:r>
            <w:r w:rsidRPr="00E3239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любовь к природе.                         </w:t>
            </w:r>
            <w:r w:rsidR="007C28B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7C28BE"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 w:rsidR="007C28BE"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C28BE"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райы</w:t>
            </w:r>
            <w:proofErr w:type="spellEnd"/>
            <w:r w:rsidR="007C28BE"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 (казахский язык, ознакомление с окружающим миром)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r w:rsidR="007C28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https://bilimkids.kz/media/video/k-n-rayy</w:t>
            </w:r>
          </w:p>
          <w:p w14:paraId="00C00EF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представления о явлениях природы, умения различать погоду; развивать любознательность.</w:t>
            </w:r>
          </w:p>
          <w:p w14:paraId="630AF571" w14:textId="77777777" w:rsidR="001A455C" w:rsidRDefault="001A455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76ED7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Упражнение "Кто я? Кто это?"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B812A9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ребенка представление о себе ("Я-образ"), научить ощущать себя и сверстников как часть детского коллектива; развивать диалог с взрослыми, побуждать слушать вопросы и давать на них полные ответы.</w:t>
            </w:r>
          </w:p>
          <w:p w14:paraId="754C222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Побудить ребёнка сказать, что он – ребенок.</w:t>
            </w:r>
          </w:p>
          <w:p w14:paraId="04C6DB3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Попросить назвать своё имя и возраст.</w:t>
            </w:r>
          </w:p>
          <w:p w14:paraId="5BD52E9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свою игрушку и назвать ее.</w:t>
            </w:r>
          </w:p>
          <w:p w14:paraId="1C692DA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 имя рядом сидящего ребёнка и сказать, что играет с ним.</w:t>
            </w:r>
          </w:p>
          <w:p w14:paraId="0A0813A4" w14:textId="77777777" w:rsidR="001A455C" w:rsidRPr="00B32C1F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Игра-драматизация "Курочка ряба"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литература)</w:t>
            </w:r>
            <w:r w:rsidR="00B32C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="00B32C1F" w:rsidRPr="00B32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Задача</w:t>
            </w:r>
          </w:p>
          <w:p w14:paraId="72E63D1D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 интерес, желание в обыгрывании и драматизации знакомых сказок; применять простейшие приемы интонационной выразительности для характеристики персонажей.</w:t>
            </w:r>
          </w:p>
        </w:tc>
      </w:tr>
      <w:tr w:rsidR="001A455C" w14:paraId="6A0B6A28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4A2FF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1EEA8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"Уточка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миром, физическое воспитание)</w:t>
            </w:r>
          </w:p>
          <w:p w14:paraId="46170D3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умение проговаривать слова текста согласно ритма стихотворных строк; развивать представление об объекте.</w:t>
            </w:r>
          </w:p>
          <w:p w14:paraId="7D61B85C" w14:textId="77777777" w:rsidR="001A455C" w:rsidRDefault="001A455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A9E0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Артикуляционные упражнения. Потешка "Гуси вы, гуси"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миром, физическое развитие)</w:t>
            </w:r>
          </w:p>
          <w:p w14:paraId="4BBD4F1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фонематических слух, артикуляцию, обогащать словарь, развивать интерес к художественному слову</w:t>
            </w:r>
          </w:p>
          <w:p w14:paraId="388F989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"Где птица?".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77DEC3E1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формировать умение распознавать зимующих птиц и перелетных птиц, правильно их называть.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0D90D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Потешка "Гуля-голубок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миром)</w:t>
            </w:r>
          </w:p>
          <w:p w14:paraId="7B7961F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фонематических слух, артикуляцию, обогащать словарь, развивать интерес к художественному слову.</w:t>
            </w:r>
          </w:p>
          <w:p w14:paraId="7AB10C5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"Подбери по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(основы математики, ознакомление с окружающим миром)</w:t>
            </w:r>
          </w:p>
          <w:p w14:paraId="75342386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знания детей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геометрических фигурах, правильно называть форму предметов.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43C07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Логоритмика</w:t>
            </w:r>
            <w:proofErr w:type="spellEnd"/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«Потешка «Да на улочке»». Дина Ахметова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7E3C828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фонематических слух, артикуляцию, обогащать словарь, развивать интерес к художественному слову.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677BE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"Чудо-мешочек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(ознакомление с окружающим миром, развитие речи и художественная литература, основы математики)</w:t>
            </w:r>
          </w:p>
          <w:p w14:paraId="07087209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34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распознавать качества и свойства предметов: на ощупь; обогащать словарный запас ребенка словами, обозначающими названия игрушек.</w:t>
            </w:r>
          </w:p>
        </w:tc>
      </w:tr>
      <w:tr w:rsidR="001A455C" w14:paraId="4ABC60FE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464C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CB4E3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0684234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1649C3A5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апоминание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26E33F8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14:paraId="7709B6F2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</w:tc>
      </w:tr>
      <w:tr w:rsidR="001A455C" w14:paraId="09BC72FD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E1CC8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6F881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птицами на участке,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улетающими птицами (развитие речи и художественная литература,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художественная литература)</w:t>
            </w:r>
          </w:p>
          <w:p w14:paraId="0DC3E32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представления о птицах участка, о перелетных птицах; развивать наблюдательность, любознательность.</w:t>
            </w:r>
          </w:p>
          <w:p w14:paraId="2EEDDCBB" w14:textId="77777777" w:rsidR="000B62B9" w:rsidRDefault="000B62B9" w:rsidP="000B62B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 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растительного сора с поверхности песка в песочнице. (физическое развитие, ознакомление с окружающим миром)</w:t>
            </w:r>
          </w:p>
          <w:p w14:paraId="7639C70D" w14:textId="77777777" w:rsidR="000B62B9" w:rsidRDefault="000B62B9" w:rsidP="000B62B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посильные поручения, развивать желание помогать взрослому, умение радоваться процессу действий.</w:t>
            </w:r>
          </w:p>
          <w:p w14:paraId="219624C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</w:t>
            </w:r>
            <w:r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"Птицы и дождик"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180CAA4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ориентироваться в пространстве на площадке и бегать в разных направлениях,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скалкиваясь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 с другом.</w:t>
            </w:r>
          </w:p>
          <w:p w14:paraId="38EE0991" w14:textId="77777777" w:rsidR="001A455C" w:rsidRDefault="000B62B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28B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7C28BE"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Ұлттық</w:t>
            </w:r>
            <w:proofErr w:type="spellEnd"/>
            <w:r w:rsidR="007C28BE"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C28BE"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 w:rsidR="007C28BE"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="007C28BE"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ұлт</w:t>
            </w:r>
            <w:proofErr w:type="spellEnd"/>
            <w:r w:rsidR="007C28BE"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C28BE"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қазынасы</w:t>
            </w:r>
            <w:proofErr w:type="spellEnd"/>
            <w:r w:rsidR="007C28BE"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». Подвижная казахская народная игра "</w:t>
            </w:r>
            <w:proofErr w:type="spellStart"/>
            <w:r w:rsidR="007C28BE"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Бөрік-телпек</w:t>
            </w:r>
            <w:proofErr w:type="spellEnd"/>
            <w:r w:rsidR="007C28BE"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 (</w:t>
            </w:r>
            <w:proofErr w:type="spellStart"/>
            <w:r w:rsidR="007C28BE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казахския</w:t>
            </w:r>
            <w:proofErr w:type="spellEnd"/>
            <w:r w:rsidR="007C28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воспитание)</w:t>
            </w:r>
          </w:p>
          <w:p w14:paraId="1EF1BEF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бросать на дальность, развивать умение проявлять силу, ловкость, меткость, дружелюбие.</w:t>
            </w:r>
          </w:p>
          <w:p w14:paraId="3B38DC6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"Кати мяч", " (примерно 3-4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раза) (физическое воспитание)</w:t>
            </w:r>
          </w:p>
          <w:p w14:paraId="0F6C5C39" w14:textId="77777777" w:rsidR="001A455C" w:rsidRDefault="007C28BE" w:rsidP="000B62B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прокатывать мяч по прямой; развивать ловкость.</w:t>
            </w:r>
          </w:p>
          <w:p w14:paraId="4B1AB36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гры с выносным материалом. (физическое воспитание, ознакомление с окружающим миром)</w:t>
            </w:r>
          </w:p>
          <w:p w14:paraId="5A612ED6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0B6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4EBF5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птицами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(прилетающими на участок, летящими в теплые края)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310ECF7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способствовать желанию детей описывать то, что видят, называть птиц, их движения (летают, прыгают, клюют, поют); развивать наблюдательность.</w:t>
            </w:r>
          </w:p>
          <w:p w14:paraId="2039A275" w14:textId="77777777" w:rsidR="001A455C" w:rsidRDefault="00B264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28B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7C28BE"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="007C28BE"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C28BE"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="007C28BE"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«Безопасность»: Трудовая деятельность, поручения</w:t>
            </w:r>
            <w:r w:rsidR="007C28BE">
              <w:rPr>
                <w:rFonts w:ascii="Times New Roman" w:eastAsia="Times New Roman" w:hAnsi="Times New Roman" w:cs="Times New Roman"/>
                <w:sz w:val="24"/>
                <w:szCs w:val="24"/>
              </w:rPr>
              <w:t>: кормление птиц крошками хлеба (физическое развитие, ознакомление с окружающим миром)</w:t>
            </w:r>
          </w:p>
          <w:p w14:paraId="5E1A2C0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мотивировать к самостоятельному выполнению несложных заданий (кормление птиц); воспитывать чувство заботы.</w:t>
            </w:r>
          </w:p>
          <w:p w14:paraId="2D1729D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"Птички в </w:t>
            </w:r>
            <w:r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гнездышках" (физическое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6CACB9C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детей спрыгивать с невысоких предметов, бегать врассыпную, действовать только по сигналу; приучать малышей помогать друг другу</w:t>
            </w:r>
          </w:p>
          <w:p w14:paraId="3960DD1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“Курочка и цыплята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 (физическое воспитание, ознакомление с окружающим миром)</w:t>
            </w:r>
          </w:p>
          <w:p w14:paraId="540F944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слышать сигнал, учить детей подлезать под веревку, не задевая ее, быть внимательным.</w:t>
            </w:r>
          </w:p>
          <w:p w14:paraId="74B7389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игры с выносным материалом.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ознакомление с окружающим миром)</w:t>
            </w:r>
          </w:p>
          <w:p w14:paraId="34039EF3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B2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F5A7D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осенней погодой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(ознакомление с окружающим миром, развитие речи и художественная литература)</w:t>
            </w:r>
          </w:p>
          <w:p w14:paraId="3035D67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замечать сезонные изменения в природе, определять погодные условия (холодная, теплая), расширять представления о погоде в осенний период; активизировать речь словами "пасмурная", "дождливая", "солнечная"; развивать способности замечать изменения, положительно относиться к любому состоянию погоды; воспитывать чуткость.</w:t>
            </w:r>
          </w:p>
          <w:p w14:paraId="1C70DBB6" w14:textId="77777777" w:rsidR="001A455C" w:rsidRDefault="009B5B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28BE"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="007C28BE"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="007C28BE"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C28BE"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="007C28BE"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 Трудовая деятельность, поручения:</w:t>
            </w:r>
            <w:r w:rsidR="007C28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растительного сора в беседке. (физическое развитие, ознакомление с окружающим миром)</w:t>
            </w:r>
          </w:p>
          <w:p w14:paraId="30A9981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чить выполнять посильные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поручения, развивать желание помогать взрослому, умение радоваться процессу действий.</w:t>
            </w:r>
          </w:p>
          <w:p w14:paraId="753D061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"Найди себе пару".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4120A39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бегать с остановками, находить себе пару, среди группы детей по флажок идентичного цвета как у себя; развивать внимание, ориентировку у пространстве, ловкость, дружелюбие.</w:t>
            </w:r>
          </w:p>
          <w:p w14:paraId="1C30808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"Бегите к флажку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(физическое воспитание, основы математики)</w:t>
            </w:r>
          </w:p>
          <w:p w14:paraId="0BC0202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 учить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выполнять действия строго по сигналу, одном направлении;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внимание, умение различать цвета; упражнять в беге и ходьбе.</w:t>
            </w:r>
          </w:p>
          <w:p w14:paraId="649F235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физических движений.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физическое воспитание)</w:t>
            </w:r>
          </w:p>
          <w:p w14:paraId="481C3F10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желание играть самостоятельно с выносным материалом, включаться в совместные игры; развивать навыки прыжков с продвижением вперед; воспитывать внимательность, дружелюбие.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AC1CF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птицами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физкультура)</w:t>
            </w:r>
          </w:p>
          <w:p w14:paraId="2BDFBC2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расширять и закреплять простейшие представления о птицах, прилетающих на участок детского сада; формировать навыки исследовательского поведения; формировать правила безопасного наблюдения за живыми объектами.</w:t>
            </w:r>
          </w:p>
          <w:p w14:paraId="41429D74" w14:textId="77777777" w:rsidR="001A455C" w:rsidRDefault="007C28BE" w:rsidP="009B5B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Чем воробей </w:t>
            </w:r>
          </w:p>
          <w:p w14:paraId="339F513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 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осенних листьев в коробку (физическое развитие, ознакомление с окружающим миром)</w:t>
            </w:r>
          </w:p>
          <w:p w14:paraId="01FAADC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выполнять посильные поручения, формировать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совместной со взрослым деятельности.</w:t>
            </w:r>
          </w:p>
          <w:p w14:paraId="08E9712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малой подвижности "Беги к своему дереву"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EA5BD8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быстро реагировать на визуальный (слуховой) сигнал, занимать место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назанченном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месте (у нужного дерева); развивать реакцию, ориентировку в пространстве.</w:t>
            </w:r>
          </w:p>
          <w:p w14:paraId="3765D4C2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"Сбей кеглю"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89FDB7C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навыки прокатывания мяча по прямой до цели, умение быть внимательным, ловким и терпеливым.</w:t>
            </w:r>
          </w:p>
          <w:p w14:paraId="07B4090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</w:t>
            </w: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материалом. (физическое воспитание, развитие речи, ознакомление с окружающим миром)</w:t>
            </w:r>
          </w:p>
          <w:p w14:paraId="20CC0BDF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9B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F01CD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»: Наблюдение за работой дворника.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6C8E373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наблюдать за работой дворника; развивать речь через пополнение словарного запаса; воспитывать интерес и уважение к труду дворника; прививать любовь к природе, бережное и заботливое отношение к окружающему миру.</w:t>
            </w:r>
          </w:p>
          <w:p w14:paraId="26EA4401" w14:textId="77777777" w:rsidR="001A455C" w:rsidRDefault="0093796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28B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7C28BE"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="007C28BE"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C28BE"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="007C28BE"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 Трудовая деятельность,</w:t>
            </w:r>
            <w:r w:rsidR="007C28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мелкого растительного сора. (физическое развитие, ознакомление с окружающим миром)</w:t>
            </w:r>
          </w:p>
          <w:p w14:paraId="043FA53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собирать мусор в определенном месте; воспитывать желание помогать взрослым.</w:t>
            </w:r>
          </w:p>
          <w:p w14:paraId="18B21A6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</w:t>
            </w:r>
            <w:proofErr w:type="spellStart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Ловишки</w:t>
            </w:r>
            <w:proofErr w:type="spellEnd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миром)</w:t>
            </w:r>
          </w:p>
          <w:p w14:paraId="03ACB39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ловкость, быстроту, навыки бега в разные стороны.</w:t>
            </w:r>
          </w:p>
          <w:p w14:paraId="1371B811" w14:textId="77777777" w:rsidR="001A455C" w:rsidRPr="0093796B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Дети стоят на одной стороне площадки. Педагог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стоит в центре. </w:t>
            </w:r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"Бегите к флажку". (физическое воспитание, основы математики)</w:t>
            </w:r>
          </w:p>
          <w:p w14:paraId="0CAF175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детей выполнять действия строго по сигналу воспитателя; развивать внимание, умение различать цвета; упражнять в беге и ходьбе.</w:t>
            </w:r>
          </w:p>
          <w:p w14:paraId="341FB3DC" w14:textId="77777777" w:rsidR="001A455C" w:rsidRPr="0093796B" w:rsidRDefault="007C28B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Ұлттық</w:t>
            </w:r>
            <w:proofErr w:type="spellEnd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ұлт</w:t>
            </w:r>
            <w:proofErr w:type="spellEnd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қазынасы</w:t>
            </w:r>
            <w:proofErr w:type="spellEnd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». Подвижная казахская народная игра "</w:t>
            </w:r>
            <w:proofErr w:type="spellStart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Бөрік-телпек</w:t>
            </w:r>
            <w:proofErr w:type="spellEnd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 (</w:t>
            </w:r>
            <w:proofErr w:type="spellStart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казахския</w:t>
            </w:r>
            <w:proofErr w:type="spellEnd"/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язык, физическое воспитание)</w:t>
            </w:r>
          </w:p>
          <w:p w14:paraId="3F43C26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бросать на дальность, развивать умение проявлять силу, ловкость, меткость, дружелюбие.</w:t>
            </w:r>
          </w:p>
          <w:p w14:paraId="2586E90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физическое воспитание)</w:t>
            </w:r>
          </w:p>
          <w:p w14:paraId="43A77190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обеспечить возможность выбора игры по интересам и формировать умение общаться со своими сверстниками.</w:t>
            </w:r>
          </w:p>
        </w:tc>
      </w:tr>
      <w:tr w:rsidR="001A455C" w14:paraId="13421F50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9406F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DAF369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бережно расходовать воду,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14:paraId="34B8F543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</w:t>
            </w:r>
          </w:p>
          <w:p w14:paraId="36A5D751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1A455C" w14:paraId="6B49A160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B7EE37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3AAFF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правильно пользоваться столовыми приборами, соблюдать правила этикета.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14:paraId="3F7E47F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любим ужинать</w:t>
            </w:r>
          </w:p>
          <w:p w14:paraId="6A9C8EE6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вместе,</w:t>
            </w:r>
          </w:p>
          <w:p w14:paraId="1322ED2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Дружно.</w:t>
            </w:r>
          </w:p>
          <w:p w14:paraId="3DF13568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 видеть по кругу,</w:t>
            </w:r>
          </w:p>
          <w:p w14:paraId="699AA5C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все желают друг другу</w:t>
            </w:r>
          </w:p>
          <w:p w14:paraId="6CD5C82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Приятного аппетита.</w:t>
            </w:r>
          </w:p>
          <w:p w14:paraId="606DA29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Приятно,</w:t>
            </w:r>
          </w:p>
          <w:p w14:paraId="6902794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все сыты. (Д. Ахметова)</w:t>
            </w:r>
          </w:p>
          <w:p w14:paraId="1EF47D01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14:paraId="246C56C6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1A455C" w14:paraId="01B66D05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C0C99A" w14:textId="77777777" w:rsidR="001A455C" w:rsidRDefault="007C28BE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02D7D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потешкам "Три веселых гуся", "Гули-гули, голубок"; описание картинок, закрепление слов из потешек. (развитие речи и художественная литература, ознакомление с окружающим миром)</w:t>
            </w:r>
          </w:p>
          <w:p w14:paraId="3D1E0940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отбивание ритма 1/2 с помощью погремушек для хороводных игр. (музыка, ознакомление с окружающим миром)</w:t>
            </w:r>
          </w:p>
          <w:p w14:paraId="4455C00E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 шишек: птичка. (конструирование, ознакомление с окружающим миром)</w:t>
            </w:r>
          </w:p>
          <w:p w14:paraId="28B5B0D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"Мозаика", "Вкладыши". (конструирование, ознакомление с окружающим миром)</w:t>
            </w:r>
          </w:p>
          <w:p w14:paraId="5D4D8364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мелкую моторику рук.</w:t>
            </w:r>
          </w:p>
        </w:tc>
      </w:tr>
      <w:tr w:rsidR="001A455C" w14:paraId="11C44E6B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811C8D" w14:textId="77777777" w:rsidR="001A455C" w:rsidRDefault="001A455C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312EDB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"Где птица?". (</w:t>
            </w:r>
            <w:proofErr w:type="spellStart"/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оновы</w:t>
            </w:r>
            <w:proofErr w:type="spellEnd"/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5BDF6C09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умение распознавать зимующих птиц и перелетных птиц, правильно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называть; определять пространственные направления в непосредственной близости от себя: сверху-снизу, спереди-сзади, справа-слева.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40855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"Подбери по форме".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миром)</w:t>
            </w:r>
          </w:p>
          <w:p w14:paraId="3749106F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знания детей о геометрических фигурах, правильно называть форму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предметов; дать возможность исследовать названные фигуры с помощью осязания и зрения.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084F64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"Веселый воробей".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физическое развитие, ознакомление с окружающим миром)</w:t>
            </w:r>
          </w:p>
          <w:p w14:paraId="1EDA535F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выполнять движения по тексту;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речь, положительные эмоции.</w:t>
            </w:r>
          </w:p>
          <w:p w14:paraId="38BD2526" w14:textId="77777777" w:rsidR="001A455C" w:rsidRDefault="001A455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470124" w14:textId="77777777" w:rsidR="001A455C" w:rsidRDefault="007C28B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"Пазлы". 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развивать мелкую моторику рук и координацию движений, тренировать способность видеть задание многогранно, развивать аккуратность. (конструирование,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038FD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К. </w:t>
            </w:r>
            <w:proofErr w:type="spellStart"/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Мырзалиев</w:t>
            </w:r>
            <w:proofErr w:type="spellEnd"/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«Считалка» (развитие речи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художественная литература, ознакомление с окружающим миром)</w:t>
            </w:r>
          </w:p>
          <w:p w14:paraId="69B28CDD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заучиванию стихов, дать возможность повторять слова и фразы, обогащать словарь.</w:t>
            </w:r>
          </w:p>
          <w:p w14:paraId="01D2DF11" w14:textId="77777777" w:rsidR="001A455C" w:rsidRDefault="001A455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A455C" w14:paraId="4D5A774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011E0A" w14:textId="77777777" w:rsidR="001A455C" w:rsidRDefault="007C28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EA34D5" w14:textId="77777777" w:rsidR="001A455C" w:rsidRPr="005D3210" w:rsidRDefault="007C28B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D3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выставки на тему "Прогулки с семьей".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F9A8FE" w14:textId="77777777" w:rsidR="001A455C" w:rsidRPr="005D3210" w:rsidRDefault="007C28B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D3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Информирование родителей о состоянии здоровья детей.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D4FB68" w14:textId="77777777" w:rsidR="001A455C" w:rsidRPr="005D3210" w:rsidRDefault="007C28B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D3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Беседа, консультация на тему "Музыка и психическое здоровье детей".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BD842D" w14:textId="77777777" w:rsidR="001A455C" w:rsidRPr="005D3210" w:rsidRDefault="007C28B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D3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 на тему "Берегите нервную систему ребенка".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845917" w14:textId="77777777" w:rsidR="001A455C" w:rsidRPr="005D3210" w:rsidRDefault="007C28B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D3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Консультация для родителей: "Организация игрового уголка дома".</w:t>
            </w:r>
          </w:p>
        </w:tc>
      </w:tr>
    </w:tbl>
    <w:p w14:paraId="22A000A1" w14:textId="77777777" w:rsidR="001A455C" w:rsidRDefault="001A455C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1A455C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55C"/>
    <w:rsid w:val="000B62B9"/>
    <w:rsid w:val="000E7DD7"/>
    <w:rsid w:val="000F1F12"/>
    <w:rsid w:val="00161568"/>
    <w:rsid w:val="001A455C"/>
    <w:rsid w:val="002114BD"/>
    <w:rsid w:val="002914D4"/>
    <w:rsid w:val="002B4180"/>
    <w:rsid w:val="002B6F54"/>
    <w:rsid w:val="002C2E0C"/>
    <w:rsid w:val="002E04E0"/>
    <w:rsid w:val="003141E7"/>
    <w:rsid w:val="00372CB1"/>
    <w:rsid w:val="003E5CB4"/>
    <w:rsid w:val="004400FE"/>
    <w:rsid w:val="004A2218"/>
    <w:rsid w:val="004B77D6"/>
    <w:rsid w:val="004F7408"/>
    <w:rsid w:val="005138B2"/>
    <w:rsid w:val="005D3210"/>
    <w:rsid w:val="00633D40"/>
    <w:rsid w:val="00665B6D"/>
    <w:rsid w:val="006676FB"/>
    <w:rsid w:val="006942DF"/>
    <w:rsid w:val="006E0E89"/>
    <w:rsid w:val="006E1CBC"/>
    <w:rsid w:val="006E7B2C"/>
    <w:rsid w:val="006F5472"/>
    <w:rsid w:val="00703567"/>
    <w:rsid w:val="00710EE4"/>
    <w:rsid w:val="007351C4"/>
    <w:rsid w:val="007C28BE"/>
    <w:rsid w:val="008475B2"/>
    <w:rsid w:val="008943EB"/>
    <w:rsid w:val="009355B8"/>
    <w:rsid w:val="0093796B"/>
    <w:rsid w:val="00952496"/>
    <w:rsid w:val="009B02FD"/>
    <w:rsid w:val="009B5BEF"/>
    <w:rsid w:val="009D3F7A"/>
    <w:rsid w:val="00A075BB"/>
    <w:rsid w:val="00AF0022"/>
    <w:rsid w:val="00B26448"/>
    <w:rsid w:val="00B32C1F"/>
    <w:rsid w:val="00B456BA"/>
    <w:rsid w:val="00E216C6"/>
    <w:rsid w:val="00E3239E"/>
    <w:rsid w:val="00E537B1"/>
    <w:rsid w:val="00F348C2"/>
    <w:rsid w:val="00F6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2CDC5"/>
  <w15:docId w15:val="{C969DEA8-EC04-420A-B629-52F554DF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Normal (Web)"/>
    <w:basedOn w:val="a"/>
    <w:uiPriority w:val="99"/>
    <w:unhideWhenUsed/>
    <w:rsid w:val="00667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7">
    <w:name w:val="Strong"/>
    <w:basedOn w:val="a0"/>
    <w:uiPriority w:val="22"/>
    <w:qFormat/>
    <w:rsid w:val="006676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8400C-321A-4B61-A105-792685E5F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23</Pages>
  <Words>6787</Words>
  <Characters>38687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Галия Днишевна</cp:lastModifiedBy>
  <cp:revision>8</cp:revision>
  <dcterms:created xsi:type="dcterms:W3CDTF">2025-11-10T08:54:00Z</dcterms:created>
  <dcterms:modified xsi:type="dcterms:W3CDTF">2026-04-19T18:28:00Z</dcterms:modified>
</cp:coreProperties>
</file>